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84" w:rsidRPr="008C2165" w:rsidRDefault="00276784" w:rsidP="00276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76784" w:rsidRPr="008C2165" w:rsidRDefault="00276784" w:rsidP="00276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276784" w:rsidRPr="008C2165" w:rsidRDefault="00276784" w:rsidP="00276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276784" w:rsidRPr="008C2165" w:rsidRDefault="001C4D24" w:rsidP="001C4D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C4D24" w:rsidRPr="008C2165" w:rsidRDefault="001C4D24" w:rsidP="001C4D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784" w:rsidRPr="008C2165" w:rsidRDefault="00276784" w:rsidP="001C4D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6784" w:rsidRPr="008C2165" w:rsidRDefault="00276784" w:rsidP="008C2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61768D" w:rsidRPr="008C21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57D" w:rsidRPr="008C2165">
        <w:rPr>
          <w:rFonts w:ascii="Times New Roman" w:hAnsi="Times New Roman" w:cs="Times New Roman"/>
          <w:b/>
          <w:sz w:val="32"/>
          <w:szCs w:val="32"/>
        </w:rPr>
        <w:t>16</w:t>
      </w:r>
      <w:r w:rsidR="0061768D" w:rsidRPr="008C21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57D" w:rsidRPr="008C2165">
        <w:rPr>
          <w:rFonts w:ascii="Times New Roman" w:hAnsi="Times New Roman" w:cs="Times New Roman"/>
          <w:b/>
          <w:sz w:val="32"/>
          <w:szCs w:val="32"/>
        </w:rPr>
        <w:t>июня</w:t>
      </w:r>
      <w:r w:rsidR="0061768D" w:rsidRPr="008C2165">
        <w:rPr>
          <w:rFonts w:ascii="Times New Roman" w:hAnsi="Times New Roman" w:cs="Times New Roman"/>
          <w:b/>
          <w:sz w:val="32"/>
          <w:szCs w:val="32"/>
        </w:rPr>
        <w:t xml:space="preserve"> 2022г. </w:t>
      </w:r>
      <w:r w:rsidRPr="008C216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8C2165" w:rsidRPr="008C2165">
        <w:rPr>
          <w:rFonts w:ascii="Times New Roman" w:hAnsi="Times New Roman" w:cs="Times New Roman"/>
          <w:b/>
          <w:sz w:val="32"/>
          <w:szCs w:val="32"/>
        </w:rPr>
        <w:t xml:space="preserve"> 26/97</w:t>
      </w:r>
      <w:r w:rsidRPr="008C21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6784" w:rsidRPr="008C2165" w:rsidRDefault="00276784" w:rsidP="00276784">
      <w:pPr>
        <w:pStyle w:val="a3"/>
        <w:jc w:val="center"/>
        <w:rPr>
          <w:b/>
          <w:sz w:val="32"/>
          <w:szCs w:val="32"/>
        </w:rPr>
      </w:pPr>
      <w:r w:rsidRPr="008C2165">
        <w:rPr>
          <w:b/>
          <w:sz w:val="32"/>
          <w:szCs w:val="32"/>
        </w:rPr>
        <w:t>О  передаче  муниципального имущества, являющегося</w:t>
      </w:r>
    </w:p>
    <w:p w:rsidR="00276784" w:rsidRPr="008C2165" w:rsidRDefault="00276784" w:rsidP="00276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муниципальной собственностью МО «Калиновский сельсовет»</w:t>
      </w:r>
    </w:p>
    <w:p w:rsidR="00276784" w:rsidRPr="008C2165" w:rsidRDefault="00276784" w:rsidP="00276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65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 в муниципальную собственность муниципального района  «</w:t>
      </w:r>
      <w:proofErr w:type="spellStart"/>
      <w:r w:rsidRPr="008C2165">
        <w:rPr>
          <w:rFonts w:ascii="Times New Roman" w:hAnsi="Times New Roman" w:cs="Times New Roman"/>
          <w:b/>
          <w:sz w:val="32"/>
          <w:szCs w:val="32"/>
        </w:rPr>
        <w:t>Хомутовский</w:t>
      </w:r>
      <w:proofErr w:type="spellEnd"/>
      <w:r w:rsidRPr="008C2165">
        <w:rPr>
          <w:rFonts w:ascii="Times New Roman" w:hAnsi="Times New Roman" w:cs="Times New Roman"/>
          <w:b/>
          <w:sz w:val="32"/>
          <w:szCs w:val="32"/>
        </w:rPr>
        <w:t xml:space="preserve"> район» Курской области</w:t>
      </w:r>
    </w:p>
    <w:p w:rsidR="00276784" w:rsidRDefault="00276784" w:rsidP="00276784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276784" w:rsidRPr="008C2165" w:rsidRDefault="00276784" w:rsidP="008C21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165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</w:t>
      </w:r>
      <w:r w:rsidR="008C2165">
        <w:rPr>
          <w:rFonts w:ascii="Times New Roman" w:hAnsi="Times New Roman" w:cs="Times New Roman"/>
          <w:sz w:val="28"/>
          <w:szCs w:val="28"/>
        </w:rPr>
        <w:t xml:space="preserve">вского района Курской области, Постановлением </w:t>
      </w:r>
      <w:r w:rsidRPr="008C2165">
        <w:rPr>
          <w:rFonts w:ascii="Times New Roman" w:hAnsi="Times New Roman" w:cs="Times New Roman"/>
          <w:sz w:val="28"/>
          <w:szCs w:val="28"/>
        </w:rPr>
        <w:t>Администрации Курской области № 388-па от</w:t>
      </w:r>
      <w:proofErr w:type="gramEnd"/>
      <w:r w:rsidRPr="008C2165">
        <w:rPr>
          <w:rFonts w:ascii="Times New Roman" w:hAnsi="Times New Roman" w:cs="Times New Roman"/>
          <w:sz w:val="28"/>
          <w:szCs w:val="28"/>
        </w:rPr>
        <w:t xml:space="preserve"> 06.04.2022 года</w:t>
      </w:r>
      <w:r w:rsidR="008C2165">
        <w:rPr>
          <w:rFonts w:ascii="Times New Roman" w:hAnsi="Times New Roman" w:cs="Times New Roman"/>
          <w:sz w:val="28"/>
          <w:szCs w:val="28"/>
        </w:rPr>
        <w:t xml:space="preserve"> </w:t>
      </w:r>
      <w:r w:rsidRPr="008C2165">
        <w:rPr>
          <w:rFonts w:ascii="Times New Roman" w:hAnsi="Times New Roman" w:cs="Times New Roman"/>
          <w:sz w:val="28"/>
          <w:szCs w:val="28"/>
        </w:rPr>
        <w:t>«О разграничении муниципального имущества между муниципальным районом «</w:t>
      </w:r>
      <w:proofErr w:type="spellStart"/>
      <w:r w:rsidRPr="008C2165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8C2165">
        <w:rPr>
          <w:rFonts w:ascii="Times New Roman" w:hAnsi="Times New Roman" w:cs="Times New Roman"/>
          <w:sz w:val="28"/>
          <w:szCs w:val="28"/>
        </w:rPr>
        <w:t xml:space="preserve"> район» Курской области и муниципальным образованием «Калиновский сельсовет»  Хомутовского района Курской области», </w:t>
      </w:r>
      <w:r w:rsidR="008C2165" w:rsidRPr="008C2165">
        <w:rPr>
          <w:rFonts w:ascii="Times New Roman" w:hAnsi="Times New Roman" w:cs="Times New Roman"/>
          <w:b/>
          <w:sz w:val="28"/>
          <w:szCs w:val="28"/>
        </w:rPr>
        <w:t>Собрание д</w:t>
      </w:r>
      <w:r w:rsidRPr="008C2165">
        <w:rPr>
          <w:rFonts w:ascii="Times New Roman" w:hAnsi="Times New Roman" w:cs="Times New Roman"/>
          <w:b/>
          <w:sz w:val="28"/>
          <w:szCs w:val="28"/>
        </w:rPr>
        <w:t>епутатов Калиновского сельсовета Хомутовского района Курской области, РЕШИЛО:</w:t>
      </w:r>
    </w:p>
    <w:p w:rsidR="004C4774" w:rsidRPr="008C2165" w:rsidRDefault="00276784" w:rsidP="008C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ab/>
      </w:r>
      <w:r w:rsidR="004C4774" w:rsidRPr="008C2165">
        <w:rPr>
          <w:rFonts w:ascii="Times New Roman" w:hAnsi="Times New Roman" w:cs="Times New Roman"/>
          <w:sz w:val="28"/>
          <w:szCs w:val="28"/>
        </w:rPr>
        <w:t>1. Передать имущество из муниципальной собственности муниципального образования «Калиновский сельсовет» Хомутовского района Курской области в муниципальную собственность муниципального района «</w:t>
      </w:r>
      <w:proofErr w:type="spellStart"/>
      <w:r w:rsidR="004C4774" w:rsidRPr="008C2165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C4774" w:rsidRPr="008C2165">
        <w:rPr>
          <w:rFonts w:ascii="Times New Roman" w:hAnsi="Times New Roman" w:cs="Times New Roman"/>
          <w:sz w:val="28"/>
          <w:szCs w:val="28"/>
        </w:rPr>
        <w:t xml:space="preserve"> район»  Курской области согласно  перечню  в  приложении №1.</w:t>
      </w:r>
    </w:p>
    <w:p w:rsidR="00276784" w:rsidRPr="008C2165" w:rsidRDefault="008C2165" w:rsidP="008C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84" w:rsidRPr="008C2165">
        <w:rPr>
          <w:rFonts w:ascii="Times New Roman" w:hAnsi="Times New Roman" w:cs="Times New Roman"/>
          <w:sz w:val="28"/>
          <w:szCs w:val="28"/>
        </w:rPr>
        <w:t>2.  Решение вступает в силу со дня его подписания (опубликования).</w:t>
      </w:r>
      <w:bookmarkStart w:id="0" w:name="_GoBack"/>
      <w:bookmarkEnd w:id="0"/>
    </w:p>
    <w:p w:rsidR="00276784" w:rsidRPr="008C2165" w:rsidRDefault="00276784" w:rsidP="008C2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784" w:rsidRPr="008C2165" w:rsidRDefault="00276784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76784" w:rsidRPr="008C2165" w:rsidRDefault="00276784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 xml:space="preserve">Калиновского сельсовета   </w:t>
      </w:r>
    </w:p>
    <w:p w:rsidR="00276784" w:rsidRPr="008C2165" w:rsidRDefault="00276784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Хомутовского района                                                                              Н.Н. Тюленева</w:t>
      </w:r>
    </w:p>
    <w:p w:rsidR="00276784" w:rsidRPr="008C2165" w:rsidRDefault="00276784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84" w:rsidRPr="008C2165" w:rsidRDefault="00276784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65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1C4D24" w:rsidRPr="008C2165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  <w:sectPr w:rsidR="001C4D24" w:rsidRPr="008C2165">
          <w:pgSz w:w="11906" w:h="16838"/>
          <w:pgMar w:top="1276" w:right="707" w:bottom="426" w:left="1276" w:header="708" w:footer="708" w:gutter="0"/>
          <w:cols w:space="720"/>
        </w:sectPr>
      </w:pPr>
      <w:r w:rsidRPr="008C2165">
        <w:rPr>
          <w:rFonts w:ascii="Times New Roman" w:hAnsi="Times New Roman" w:cs="Times New Roman"/>
          <w:sz w:val="28"/>
          <w:szCs w:val="28"/>
        </w:rPr>
        <w:t>Хомутовского района                                                                              Ю.А.Сысоев</w:t>
      </w:r>
    </w:p>
    <w:p w:rsidR="00276784" w:rsidRPr="008C2165" w:rsidRDefault="00276784" w:rsidP="00276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41C" w:rsidRDefault="0044441C" w:rsidP="0044441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44441C" w:rsidRDefault="0044441C" w:rsidP="0044441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решению Собрания депутатов</w:t>
      </w:r>
    </w:p>
    <w:p w:rsidR="0044441C" w:rsidRDefault="0044441C" w:rsidP="0044441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  <w:r w:rsidR="009F057D">
        <w:rPr>
          <w:rFonts w:ascii="Times New Roman" w:hAnsi="Times New Roman" w:cs="Times New Roman"/>
          <w:b/>
        </w:rPr>
        <w:t xml:space="preserve"> «16</w:t>
      </w:r>
      <w:r>
        <w:rPr>
          <w:rFonts w:ascii="Times New Roman" w:hAnsi="Times New Roman" w:cs="Times New Roman"/>
          <w:b/>
        </w:rPr>
        <w:t>»</w:t>
      </w:r>
      <w:r w:rsidR="009F057D">
        <w:rPr>
          <w:rFonts w:ascii="Times New Roman" w:hAnsi="Times New Roman" w:cs="Times New Roman"/>
          <w:b/>
        </w:rPr>
        <w:t xml:space="preserve"> июня </w:t>
      </w:r>
      <w:r>
        <w:rPr>
          <w:rFonts w:ascii="Times New Roman" w:hAnsi="Times New Roman" w:cs="Times New Roman"/>
          <w:b/>
        </w:rPr>
        <w:t>202</w:t>
      </w:r>
      <w:r w:rsidR="009F057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 №____</w:t>
      </w:r>
      <w:r w:rsidR="009F057D">
        <w:rPr>
          <w:rFonts w:ascii="Times New Roman" w:hAnsi="Times New Roman" w:cs="Times New Roman"/>
          <w:b/>
        </w:rPr>
        <w:t>/____</w:t>
      </w:r>
    </w:p>
    <w:p w:rsidR="0044441C" w:rsidRDefault="0044441C" w:rsidP="00444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ОБЪЕКТОВ НЕДВИЖИМОГО ИМУЩЕСТВА</w:t>
      </w:r>
    </w:p>
    <w:p w:rsidR="0044441C" w:rsidRDefault="0044441C" w:rsidP="00444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44441C" w:rsidRDefault="0044441C" w:rsidP="00444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Хомутовского района Курской области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2515"/>
        <w:gridCol w:w="2360"/>
        <w:gridCol w:w="2172"/>
        <w:gridCol w:w="1416"/>
        <w:gridCol w:w="1415"/>
        <w:gridCol w:w="1557"/>
        <w:gridCol w:w="2174"/>
      </w:tblGrid>
      <w:tr w:rsidR="0044441C" w:rsidTr="008C216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C" w:rsidRDefault="00444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41C" w:rsidRDefault="0044441C" w:rsidP="008C2165">
            <w:pPr>
              <w:ind w:lef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4441C" w:rsidRDefault="004444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9F0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состоянию </w:t>
            </w:r>
            <w:r w:rsidRPr="009F057D">
              <w:rPr>
                <w:rFonts w:ascii="Times New Roman" w:hAnsi="Times New Roman" w:cs="Times New Roman"/>
                <w:b/>
              </w:rPr>
              <w:t>на «</w:t>
            </w:r>
            <w:r w:rsidR="009F057D">
              <w:rPr>
                <w:rFonts w:ascii="Times New Roman" w:hAnsi="Times New Roman" w:cs="Times New Roman"/>
                <w:b/>
              </w:rPr>
              <w:t>01</w:t>
            </w:r>
            <w:r w:rsidRPr="009F057D">
              <w:rPr>
                <w:rFonts w:ascii="Times New Roman" w:hAnsi="Times New Roman" w:cs="Times New Roman"/>
                <w:b/>
              </w:rPr>
              <w:t xml:space="preserve">» </w:t>
            </w:r>
            <w:r w:rsidR="009F057D">
              <w:rPr>
                <w:rFonts w:ascii="Times New Roman" w:hAnsi="Times New Roman" w:cs="Times New Roman"/>
                <w:b/>
              </w:rPr>
              <w:t>июня</w:t>
            </w:r>
            <w:r w:rsidRPr="009F057D">
              <w:rPr>
                <w:rFonts w:ascii="Times New Roman" w:hAnsi="Times New Roman" w:cs="Times New Roman"/>
                <w:b/>
              </w:rPr>
              <w:t xml:space="preserve">  202</w:t>
            </w:r>
            <w:r w:rsidR="009F057D">
              <w:rPr>
                <w:rFonts w:ascii="Times New Roman" w:hAnsi="Times New Roman" w:cs="Times New Roman"/>
                <w:b/>
              </w:rPr>
              <w:t>2</w:t>
            </w:r>
            <w:r w:rsidRPr="009F057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44441C" w:rsidTr="008C216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1C" w:rsidRDefault="0044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нахождения объекта юридического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(руб.)</w:t>
            </w:r>
          </w:p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B96E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B96E5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B96E5A">
              <w:rPr>
                <w:rFonts w:ascii="Times New Roman" w:hAnsi="Times New Roman" w:cs="Times New Roman"/>
                <w:b/>
                <w:sz w:val="16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</w:rPr>
              <w:t>лубина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>.)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 под сооружением</w:t>
            </w:r>
          </w:p>
        </w:tc>
      </w:tr>
      <w:tr w:rsidR="0044441C" w:rsidTr="008C2165">
        <w:trPr>
          <w:trHeight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9F05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44441C" w:rsidRDefault="009F057D" w:rsidP="009F05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Калиновский сельсовет,</w:t>
            </w:r>
            <w:r w:rsidR="00444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441C">
              <w:rPr>
                <w:rFonts w:ascii="Times New Roman" w:hAnsi="Times New Roman" w:cs="Times New Roman"/>
              </w:rPr>
              <w:t>с</w:t>
            </w:r>
            <w:proofErr w:type="gramEnd"/>
            <w:r w:rsidR="0044441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Калиновка,               ул. Комсомольская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44441C" w:rsidRDefault="00B96E5A" w:rsidP="00B96E5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</w:t>
            </w:r>
            <w:r w:rsidR="0044441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4.2022</w:t>
            </w:r>
            <w:r w:rsidR="0044441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B96E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-/ 46:26:0</w:t>
            </w:r>
            <w:r w:rsidR="00B96E5A">
              <w:rPr>
                <w:rFonts w:ascii="Times New Roman" w:hAnsi="Times New Roman" w:cs="Times New Roman"/>
              </w:rPr>
              <w:t>60303</w:t>
            </w:r>
            <w:r>
              <w:rPr>
                <w:rFonts w:ascii="Times New Roman" w:hAnsi="Times New Roman" w:cs="Times New Roman"/>
              </w:rPr>
              <w:t>:</w:t>
            </w:r>
            <w:r w:rsidR="00B96E5A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44441C" w:rsidRDefault="0044441C" w:rsidP="00B96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E5A">
              <w:rPr>
                <w:rFonts w:ascii="Times New Roman" w:hAnsi="Times New Roman" w:cs="Times New Roman"/>
                <w:sz w:val="20"/>
                <w:szCs w:val="20"/>
              </w:rPr>
              <w:t>34 385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B96E5A" w:rsidP="00B96E5A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41C" w:rsidTr="008C2165">
        <w:trPr>
          <w:trHeight w:val="1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9F0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F05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5A" w:rsidRDefault="00B96E5A" w:rsidP="00B96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44441C" w:rsidRDefault="00B96E5A" w:rsidP="00B96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Калиновский сельсовет,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Калиновка,               ул. Комсомольская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44441C" w:rsidRDefault="00B96E5A" w:rsidP="00B96E5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</w:t>
            </w:r>
            <w:r w:rsidR="0044441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4441C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-/ 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76" w:rsidRPr="00507D76" w:rsidRDefault="0044441C" w:rsidP="00507D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(руб.) </w:t>
            </w:r>
            <w:r w:rsidR="00507D76">
              <w:rPr>
                <w:rFonts w:ascii="Times New Roman" w:hAnsi="Times New Roman" w:cs="Times New Roman"/>
                <w:sz w:val="20"/>
                <w:szCs w:val="20"/>
              </w:rPr>
              <w:t>– 116 425,54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C" w:rsidRDefault="004444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507D76">
            <w:r>
              <w:rPr>
                <w:rFonts w:ascii="Times New Roman" w:hAnsi="Times New Roman" w:cs="Times New Roman"/>
              </w:rPr>
              <w:t xml:space="preserve">Площадь:  </w:t>
            </w:r>
            <w:r w:rsidR="00507D76">
              <w:rPr>
                <w:rFonts w:ascii="Times New Roman" w:hAnsi="Times New Roman" w:cs="Times New Roman"/>
              </w:rPr>
              <w:t>1771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1C" w:rsidRDefault="0044441C" w:rsidP="00507D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</w:t>
            </w:r>
            <w:r w:rsidR="00507D76">
              <w:rPr>
                <w:rFonts w:ascii="Times New Roman" w:hAnsi="Times New Roman" w:cs="Times New Roman"/>
              </w:rPr>
              <w:t>60303</w:t>
            </w:r>
            <w:r>
              <w:rPr>
                <w:rFonts w:ascii="Times New Roman" w:hAnsi="Times New Roman" w:cs="Times New Roman"/>
              </w:rPr>
              <w:t>:</w:t>
            </w:r>
            <w:r w:rsidR="00507D76">
              <w:rPr>
                <w:rFonts w:ascii="Times New Roman" w:hAnsi="Times New Roman" w:cs="Times New Roman"/>
              </w:rPr>
              <w:t>744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276784" w:rsidRDefault="00276784" w:rsidP="00276784">
      <w:pPr>
        <w:tabs>
          <w:tab w:val="left" w:pos="6330"/>
        </w:tabs>
        <w:spacing w:after="0"/>
        <w:rPr>
          <w:rFonts w:ascii="Arial" w:hAnsi="Arial" w:cs="Arial"/>
        </w:rPr>
      </w:pPr>
    </w:p>
    <w:p w:rsidR="00276784" w:rsidRDefault="00276784" w:rsidP="00276784">
      <w:pPr>
        <w:rPr>
          <w:rFonts w:ascii="Arial" w:hAnsi="Arial" w:cs="Arial"/>
        </w:rPr>
      </w:pPr>
    </w:p>
    <w:p w:rsidR="00276784" w:rsidRDefault="00276784" w:rsidP="00276784">
      <w:pPr>
        <w:rPr>
          <w:rFonts w:ascii="Arial" w:hAnsi="Arial" w:cs="Arial"/>
        </w:rPr>
      </w:pPr>
    </w:p>
    <w:p w:rsidR="00276784" w:rsidRDefault="00276784" w:rsidP="00276784">
      <w:pPr>
        <w:sectPr w:rsidR="00276784" w:rsidSect="001C4D24">
          <w:pgSz w:w="16838" w:h="11906" w:orient="landscape"/>
          <w:pgMar w:top="1276" w:right="1276" w:bottom="707" w:left="426" w:header="708" w:footer="708" w:gutter="0"/>
          <w:cols w:space="720"/>
          <w:docGrid w:linePitch="299"/>
        </w:sectPr>
      </w:pPr>
    </w:p>
    <w:p w:rsidR="003F1B4D" w:rsidRDefault="003F1B4D" w:rsidP="008C2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1B4D" w:rsidSect="005431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27234"/>
    <w:rsid w:val="000408FD"/>
    <w:rsid w:val="000511AE"/>
    <w:rsid w:val="000515C0"/>
    <w:rsid w:val="00076B32"/>
    <w:rsid w:val="0008543B"/>
    <w:rsid w:val="00092278"/>
    <w:rsid w:val="000F0CC0"/>
    <w:rsid w:val="000F1AD7"/>
    <w:rsid w:val="0012592D"/>
    <w:rsid w:val="0016619A"/>
    <w:rsid w:val="001C4D24"/>
    <w:rsid w:val="001D45AC"/>
    <w:rsid w:val="00235095"/>
    <w:rsid w:val="00276784"/>
    <w:rsid w:val="002919A1"/>
    <w:rsid w:val="002A1D75"/>
    <w:rsid w:val="002A766D"/>
    <w:rsid w:val="002B4369"/>
    <w:rsid w:val="00376327"/>
    <w:rsid w:val="003F1B4D"/>
    <w:rsid w:val="00404A88"/>
    <w:rsid w:val="0044441C"/>
    <w:rsid w:val="004C4774"/>
    <w:rsid w:val="004E2BCC"/>
    <w:rsid w:val="00507D76"/>
    <w:rsid w:val="005431EB"/>
    <w:rsid w:val="0057348A"/>
    <w:rsid w:val="005A67B7"/>
    <w:rsid w:val="005E1E1E"/>
    <w:rsid w:val="00600E2A"/>
    <w:rsid w:val="0061768D"/>
    <w:rsid w:val="0063185B"/>
    <w:rsid w:val="00685273"/>
    <w:rsid w:val="006C361D"/>
    <w:rsid w:val="006D1E54"/>
    <w:rsid w:val="00730E47"/>
    <w:rsid w:val="00764281"/>
    <w:rsid w:val="0080048A"/>
    <w:rsid w:val="00824DD2"/>
    <w:rsid w:val="00842CCF"/>
    <w:rsid w:val="00844FD2"/>
    <w:rsid w:val="008A4571"/>
    <w:rsid w:val="008C2165"/>
    <w:rsid w:val="008C2A42"/>
    <w:rsid w:val="008C6648"/>
    <w:rsid w:val="00984D81"/>
    <w:rsid w:val="009A7C44"/>
    <w:rsid w:val="009C72B2"/>
    <w:rsid w:val="009F057D"/>
    <w:rsid w:val="00A16C72"/>
    <w:rsid w:val="00A24871"/>
    <w:rsid w:val="00A61462"/>
    <w:rsid w:val="00A6533B"/>
    <w:rsid w:val="00A6781F"/>
    <w:rsid w:val="00A7626E"/>
    <w:rsid w:val="00A97971"/>
    <w:rsid w:val="00AF6600"/>
    <w:rsid w:val="00B061FA"/>
    <w:rsid w:val="00B2718A"/>
    <w:rsid w:val="00B96E5A"/>
    <w:rsid w:val="00BA5EEC"/>
    <w:rsid w:val="00C34710"/>
    <w:rsid w:val="00C4041E"/>
    <w:rsid w:val="00C470B1"/>
    <w:rsid w:val="00CC1066"/>
    <w:rsid w:val="00CC7BC2"/>
    <w:rsid w:val="00D10929"/>
    <w:rsid w:val="00DA359C"/>
    <w:rsid w:val="00E04987"/>
    <w:rsid w:val="00E071F1"/>
    <w:rsid w:val="00E318D8"/>
    <w:rsid w:val="00E6326F"/>
    <w:rsid w:val="00E85A36"/>
    <w:rsid w:val="00EF39B3"/>
    <w:rsid w:val="00F56A7F"/>
    <w:rsid w:val="00F70E1D"/>
    <w:rsid w:val="00F8587D"/>
    <w:rsid w:val="00FA3A3E"/>
    <w:rsid w:val="00FD2707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6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45</cp:revision>
  <cp:lastPrinted>2022-04-19T13:11:00Z</cp:lastPrinted>
  <dcterms:created xsi:type="dcterms:W3CDTF">2017-07-25T14:20:00Z</dcterms:created>
  <dcterms:modified xsi:type="dcterms:W3CDTF">2022-06-15T13:39:00Z</dcterms:modified>
</cp:coreProperties>
</file>